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5167" w:type="dxa"/>
        <w:tblInd w:w="817" w:type="dxa"/>
        <w:tblLook w:val="04A0"/>
      </w:tblPr>
      <w:tblGrid>
        <w:gridCol w:w="4928"/>
        <w:gridCol w:w="10239"/>
      </w:tblGrid>
      <w:tr w:rsidR="00BE3735" w:rsidTr="00845B93">
        <w:trPr>
          <w:trHeight w:val="280"/>
        </w:trPr>
        <w:tc>
          <w:tcPr>
            <w:tcW w:w="15167" w:type="dxa"/>
            <w:gridSpan w:val="2"/>
          </w:tcPr>
          <w:p w:rsidR="00BE3735" w:rsidRPr="00B17819" w:rsidRDefault="00BE3735" w:rsidP="005E434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BE3735" w:rsidTr="00845B93">
        <w:trPr>
          <w:trHeight w:val="301"/>
        </w:trPr>
        <w:tc>
          <w:tcPr>
            <w:tcW w:w="15167" w:type="dxa"/>
            <w:gridSpan w:val="2"/>
          </w:tcPr>
          <w:p w:rsidR="00BE3735" w:rsidRPr="00B17819" w:rsidRDefault="00BE3735" w:rsidP="005E434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E3735" w:rsidTr="00845B93">
        <w:trPr>
          <w:trHeight w:val="419"/>
        </w:trPr>
        <w:tc>
          <w:tcPr>
            <w:tcW w:w="15167" w:type="dxa"/>
            <w:gridSpan w:val="2"/>
          </w:tcPr>
          <w:p w:rsidR="00BE3735" w:rsidRDefault="00BE3735" w:rsidP="005E4346">
            <w:pPr>
              <w:jc w:val="center"/>
              <w:rPr>
                <w:sz w:val="22"/>
                <w:szCs w:val="22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845B93" w:rsidRDefault="00845B93" w:rsidP="005E4346">
            <w:pPr>
              <w:jc w:val="center"/>
              <w:rPr>
                <w:b/>
                <w:sz w:val="24"/>
                <w:szCs w:val="24"/>
              </w:rPr>
            </w:pPr>
          </w:p>
          <w:p w:rsidR="00BE3735" w:rsidRPr="00B17819" w:rsidRDefault="00A9173A" w:rsidP="00845B9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9003030" cy="10629900"/>
                  <wp:effectExtent l="19050" t="0" r="7620" b="0"/>
                  <wp:wrapSquare wrapText="bothSides"/>
                  <wp:docPr id="3" name="Рисунок 2" descr="ОСТРЕЦОВО САВК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СТРЕЦОВО САВКИНО.bmp"/>
                          <pic:cNvPicPr/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3030" cy="1062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E3735">
              <w:rPr>
                <w:b/>
                <w:sz w:val="24"/>
                <w:szCs w:val="24"/>
              </w:rPr>
              <w:t>Масштаб 1</w:t>
            </w:r>
            <w:proofErr w:type="gramStart"/>
            <w:r w:rsidR="00BE3735">
              <w:rPr>
                <w:b/>
                <w:sz w:val="24"/>
                <w:szCs w:val="24"/>
              </w:rPr>
              <w:t xml:space="preserve"> :</w:t>
            </w:r>
            <w:proofErr w:type="gramEnd"/>
            <w:r w:rsidR="00BE3735">
              <w:rPr>
                <w:b/>
                <w:sz w:val="24"/>
                <w:szCs w:val="24"/>
              </w:rPr>
              <w:t xml:space="preserve"> </w:t>
            </w:r>
            <w:r w:rsidR="00845B93">
              <w:rPr>
                <w:b/>
                <w:sz w:val="24"/>
                <w:szCs w:val="24"/>
              </w:rPr>
              <w:t>5</w:t>
            </w:r>
            <w:r w:rsidR="00BE3735">
              <w:rPr>
                <w:b/>
                <w:sz w:val="24"/>
                <w:szCs w:val="24"/>
              </w:rPr>
              <w:t>000</w:t>
            </w:r>
          </w:p>
        </w:tc>
      </w:tr>
      <w:tr w:rsidR="00BE3735" w:rsidTr="00845B93">
        <w:trPr>
          <w:trHeight w:val="302"/>
        </w:trPr>
        <w:tc>
          <w:tcPr>
            <w:tcW w:w="15167" w:type="dxa"/>
            <w:gridSpan w:val="2"/>
          </w:tcPr>
          <w:p w:rsidR="00BE3735" w:rsidRPr="006872B7" w:rsidRDefault="00BE3735" w:rsidP="005E434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E3735" w:rsidTr="00845B93">
        <w:trPr>
          <w:trHeight w:val="444"/>
        </w:trPr>
        <w:tc>
          <w:tcPr>
            <w:tcW w:w="4928" w:type="dxa"/>
          </w:tcPr>
          <w:p w:rsidR="00BE3735" w:rsidRPr="006872B7" w:rsidRDefault="00BE3735" w:rsidP="005E4346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4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39" w:type="dxa"/>
          </w:tcPr>
          <w:p w:rsidR="00BE3735" w:rsidRPr="006872B7" w:rsidRDefault="00BE3735" w:rsidP="005E434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E3735" w:rsidTr="00845B93">
        <w:trPr>
          <w:trHeight w:val="452"/>
        </w:trPr>
        <w:tc>
          <w:tcPr>
            <w:tcW w:w="4928" w:type="dxa"/>
            <w:vAlign w:val="center"/>
          </w:tcPr>
          <w:p w:rsidR="00BE3735" w:rsidRPr="006872B7" w:rsidRDefault="00BE3735" w:rsidP="005E434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239" w:type="dxa"/>
          </w:tcPr>
          <w:p w:rsidR="00BE3735" w:rsidRPr="006872B7" w:rsidRDefault="00BE3735" w:rsidP="005E434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E3735" w:rsidTr="00845B93">
        <w:trPr>
          <w:trHeight w:val="301"/>
        </w:trPr>
        <w:tc>
          <w:tcPr>
            <w:tcW w:w="4928" w:type="dxa"/>
            <w:vAlign w:val="center"/>
          </w:tcPr>
          <w:p w:rsidR="00BE3735" w:rsidRPr="006872B7" w:rsidRDefault="00BE3735" w:rsidP="005E434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39" w:type="dxa"/>
          </w:tcPr>
          <w:p w:rsidR="00BE3735" w:rsidRPr="006872B7" w:rsidRDefault="00BE3735" w:rsidP="005E434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BE3735" w:rsidTr="00845B93">
        <w:trPr>
          <w:trHeight w:val="764"/>
        </w:trPr>
        <w:tc>
          <w:tcPr>
            <w:tcW w:w="15167" w:type="dxa"/>
            <w:gridSpan w:val="2"/>
          </w:tcPr>
          <w:p w:rsidR="00BE3735" w:rsidRPr="006872B7" w:rsidRDefault="00BE3735" w:rsidP="005E4346">
            <w:pPr>
              <w:rPr>
                <w:sz w:val="24"/>
                <w:szCs w:val="24"/>
              </w:rPr>
            </w:pPr>
          </w:p>
          <w:p w:rsidR="00BE3735" w:rsidRPr="006872B7" w:rsidRDefault="00BE3735" w:rsidP="005E434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E3735" w:rsidRPr="006872B7" w:rsidRDefault="00BE3735" w:rsidP="005E434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711DC5" w:rsidRDefault="00711DC5"/>
    <w:p w:rsidR="00E31F57" w:rsidRDefault="00E31F57"/>
    <w:p w:rsidR="00E31F57" w:rsidRDefault="00E31F57"/>
    <w:p w:rsidR="00E31F57" w:rsidRDefault="00E31F57"/>
    <w:p w:rsidR="00E31F57" w:rsidRDefault="00E31F57"/>
    <w:tbl>
      <w:tblPr>
        <w:tblStyle w:val="a3"/>
        <w:tblW w:w="15167" w:type="dxa"/>
        <w:tblInd w:w="817" w:type="dxa"/>
        <w:tblLook w:val="04A0"/>
      </w:tblPr>
      <w:tblGrid>
        <w:gridCol w:w="3003"/>
        <w:gridCol w:w="12164"/>
      </w:tblGrid>
      <w:tr w:rsidR="00E31F57" w:rsidTr="00E31F57">
        <w:trPr>
          <w:trHeight w:val="280"/>
        </w:trPr>
        <w:tc>
          <w:tcPr>
            <w:tcW w:w="15167" w:type="dxa"/>
            <w:gridSpan w:val="2"/>
          </w:tcPr>
          <w:p w:rsidR="00E31F57" w:rsidRPr="00B17819" w:rsidRDefault="00E31F57" w:rsidP="00CD2254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E31F57" w:rsidTr="00E31F57">
        <w:trPr>
          <w:trHeight w:val="301"/>
        </w:trPr>
        <w:tc>
          <w:tcPr>
            <w:tcW w:w="15167" w:type="dxa"/>
            <w:gridSpan w:val="2"/>
          </w:tcPr>
          <w:p w:rsidR="00E31F57" w:rsidRPr="00B17819" w:rsidRDefault="00E31F57" w:rsidP="00CD2254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31F57" w:rsidTr="00E31F57">
        <w:trPr>
          <w:trHeight w:val="419"/>
        </w:trPr>
        <w:tc>
          <w:tcPr>
            <w:tcW w:w="15167" w:type="dxa"/>
            <w:gridSpan w:val="2"/>
          </w:tcPr>
          <w:p w:rsidR="00E31F57" w:rsidRDefault="00E31F57" w:rsidP="00CD2254">
            <w:pPr>
              <w:jc w:val="center"/>
              <w:rPr>
                <w:sz w:val="22"/>
                <w:szCs w:val="22"/>
              </w:rPr>
            </w:pPr>
          </w:p>
          <w:p w:rsidR="00E31F57" w:rsidRDefault="00E31F57" w:rsidP="00CD2254">
            <w:pPr>
              <w:jc w:val="center"/>
              <w:rPr>
                <w:sz w:val="22"/>
                <w:szCs w:val="22"/>
              </w:rPr>
            </w:pPr>
          </w:p>
          <w:p w:rsidR="00E31F57" w:rsidRDefault="00E31F57" w:rsidP="00CD2254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315215" cy="10707646"/>
                  <wp:effectExtent l="19050" t="0" r="0" b="0"/>
                  <wp:docPr id="2" name="Рисунок 1" descr="ЮДИНК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ЮДИНКА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15" cy="10707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F57" w:rsidRPr="00176375" w:rsidRDefault="00E31F57" w:rsidP="00CD2254">
            <w:pPr>
              <w:jc w:val="center"/>
              <w:rPr>
                <w:sz w:val="22"/>
                <w:szCs w:val="22"/>
              </w:rPr>
            </w:pPr>
          </w:p>
          <w:p w:rsidR="00E31F57" w:rsidRPr="00B17819" w:rsidRDefault="00E31F57" w:rsidP="00CD225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31F57" w:rsidTr="00E31F57">
        <w:trPr>
          <w:trHeight w:val="302"/>
        </w:trPr>
        <w:tc>
          <w:tcPr>
            <w:tcW w:w="15167" w:type="dxa"/>
            <w:gridSpan w:val="2"/>
          </w:tcPr>
          <w:p w:rsidR="00E31F57" w:rsidRPr="006872B7" w:rsidRDefault="00E31F57" w:rsidP="00CD225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31F57" w:rsidTr="00E31F57">
        <w:trPr>
          <w:trHeight w:val="444"/>
        </w:trPr>
        <w:tc>
          <w:tcPr>
            <w:tcW w:w="3003" w:type="dxa"/>
          </w:tcPr>
          <w:p w:rsidR="00E31F57" w:rsidRPr="006872B7" w:rsidRDefault="00E31F57" w:rsidP="00CD2254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4" w:type="dxa"/>
          </w:tcPr>
          <w:p w:rsidR="00E31F57" w:rsidRPr="006872B7" w:rsidRDefault="00E31F57" w:rsidP="00CD225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31F57" w:rsidTr="00E31F57">
        <w:trPr>
          <w:trHeight w:val="452"/>
        </w:trPr>
        <w:tc>
          <w:tcPr>
            <w:tcW w:w="3003" w:type="dxa"/>
            <w:vAlign w:val="center"/>
          </w:tcPr>
          <w:p w:rsidR="00E31F57" w:rsidRPr="006872B7" w:rsidRDefault="00E31F57" w:rsidP="00CD2254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2164" w:type="dxa"/>
          </w:tcPr>
          <w:p w:rsidR="00E31F57" w:rsidRPr="006872B7" w:rsidRDefault="00E31F57" w:rsidP="00CD225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31F57" w:rsidTr="00E31F57">
        <w:trPr>
          <w:trHeight w:val="301"/>
        </w:trPr>
        <w:tc>
          <w:tcPr>
            <w:tcW w:w="3003" w:type="dxa"/>
            <w:vAlign w:val="center"/>
          </w:tcPr>
          <w:p w:rsidR="00E31F57" w:rsidRPr="006872B7" w:rsidRDefault="00E31F57" w:rsidP="00CD2254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4" w:type="dxa"/>
          </w:tcPr>
          <w:p w:rsidR="00E31F57" w:rsidRPr="006872B7" w:rsidRDefault="00E31F57" w:rsidP="00CD225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31F57" w:rsidTr="00E31F57">
        <w:trPr>
          <w:trHeight w:val="922"/>
        </w:trPr>
        <w:tc>
          <w:tcPr>
            <w:tcW w:w="15167" w:type="dxa"/>
            <w:gridSpan w:val="2"/>
          </w:tcPr>
          <w:p w:rsidR="00E31F57" w:rsidRPr="006872B7" w:rsidRDefault="00E31F57" w:rsidP="00CD2254">
            <w:pPr>
              <w:rPr>
                <w:sz w:val="24"/>
                <w:szCs w:val="24"/>
              </w:rPr>
            </w:pPr>
          </w:p>
          <w:p w:rsidR="00E31F57" w:rsidRPr="006872B7" w:rsidRDefault="00E31F57" w:rsidP="00CD225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31F57" w:rsidRPr="006872B7" w:rsidRDefault="00E31F57" w:rsidP="00CD2254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E31F57" w:rsidRDefault="00E31F57"/>
    <w:sectPr w:rsidR="00E31F57" w:rsidSect="00845B93">
      <w:pgSz w:w="16840" w:h="23814" w:code="8"/>
      <w:pgMar w:top="720" w:right="720" w:bottom="720" w:left="72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BE3735"/>
    <w:rsid w:val="00022F0A"/>
    <w:rsid w:val="00261B88"/>
    <w:rsid w:val="0027104E"/>
    <w:rsid w:val="005516A8"/>
    <w:rsid w:val="005E4346"/>
    <w:rsid w:val="00711DC5"/>
    <w:rsid w:val="00715595"/>
    <w:rsid w:val="00845B93"/>
    <w:rsid w:val="00A56EEF"/>
    <w:rsid w:val="00A9173A"/>
    <w:rsid w:val="00AC593B"/>
    <w:rsid w:val="00BE3735"/>
    <w:rsid w:val="00C17E83"/>
    <w:rsid w:val="00C3078E"/>
    <w:rsid w:val="00E31F57"/>
    <w:rsid w:val="00E35331"/>
    <w:rsid w:val="00F959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735"/>
    <w:rPr>
      <w:rFonts w:ascii="Times New Roman" w:hAnsi="Times New Roman" w:cs="Times New Roman"/>
      <w:color w:val="000000"/>
      <w:spacing w:val="-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E3735"/>
    <w:pPr>
      <w:spacing w:after="0" w:line="240" w:lineRule="auto"/>
    </w:pPr>
    <w:rPr>
      <w:rFonts w:ascii="Times New Roman" w:hAnsi="Times New Roman" w:cs="Times New Roman"/>
      <w:color w:val="000000"/>
      <w:spacing w:val="-1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61B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1B88"/>
    <w:rPr>
      <w:rFonts w:ascii="Tahoma" w:hAnsi="Tahoma" w:cs="Tahoma"/>
      <w:color w:val="000000"/>
      <w:spacing w:val="-1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128</Words>
  <Characters>732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ФГУ ЗКП</Company>
  <LinksUpToDate>false</LinksUpToDate>
  <CharactersWithSpaces>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chudova</dc:creator>
  <cp:lastModifiedBy>Сергей Голубев</cp:lastModifiedBy>
  <cp:revision>2</cp:revision>
  <dcterms:created xsi:type="dcterms:W3CDTF">2019-12-25T12:23:00Z</dcterms:created>
  <dcterms:modified xsi:type="dcterms:W3CDTF">2019-12-25T12:23:00Z</dcterms:modified>
</cp:coreProperties>
</file>